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96" w:rsidRDefault="0060736D" w:rsidP="00E552EF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 w:right="-1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1215D0" w:rsidRDefault="001215D0" w:rsidP="00E552EF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</w:p>
    <w:p w:rsidR="001A5C96" w:rsidRDefault="001215D0" w:rsidP="00E55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ind w:left="5245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 ДОУ «Детский сад №153»</w:t>
      </w:r>
      <w:r w:rsidR="00E552EF">
        <w:rPr>
          <w:rFonts w:ascii="Times New Roman" w:eastAsia="Times New Roman" w:hAnsi="Times New Roman" w:cs="Times New Roman"/>
          <w:sz w:val="24"/>
          <w:szCs w:val="24"/>
        </w:rPr>
        <w:t xml:space="preserve"> ___________ В.А. Кудинова</w:t>
      </w:r>
      <w:r w:rsidR="0060736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A5C96" w:rsidRDefault="001A5C96" w:rsidP="00E552EF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 w:right="-1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A5C96" w:rsidRDefault="001A5C9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552EF" w:rsidRDefault="0060736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2EF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96" w:rsidRDefault="0060736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исполнению Плана работы в рамках  НМП </w:t>
      </w:r>
    </w:p>
    <w:p w:rsidR="001A5C96" w:rsidRDefault="0060736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«Создание единой информационной образовательной среды</w:t>
      </w:r>
    </w:p>
    <w:p w:rsidR="001A5C96" w:rsidRDefault="0060736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1A5C96" w:rsidRDefault="0060736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2017-2018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год</w:t>
      </w:r>
    </w:p>
    <w:p w:rsidR="001A5C96" w:rsidRDefault="001A5C9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6" w:rsidRPr="00484164" w:rsidRDefault="006073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 Отчета:</w:t>
      </w:r>
      <w:r>
        <w:rPr>
          <w:rFonts w:ascii="Verdana" w:eastAsia="Verdana" w:hAnsi="Verdana" w:cs="Verdana"/>
          <w:i/>
          <w:color w:val="999999"/>
          <w:sz w:val="18"/>
          <w:szCs w:val="18"/>
        </w:rPr>
        <w:t xml:space="preserve"> </w:t>
      </w:r>
      <w:r w:rsidR="00484164" w:rsidRPr="00484164">
        <w:rPr>
          <w:rFonts w:ascii="Times New Roman" w:eastAsia="Times New Roman" w:hAnsi="Times New Roman" w:cs="Times New Roman"/>
          <w:b/>
          <w:sz w:val="24"/>
          <w:szCs w:val="24"/>
        </w:rPr>
        <w:t>Осинцева Наталья Витальевна, старший воспитатель</w:t>
      </w:r>
    </w:p>
    <w:p w:rsidR="001A5C96" w:rsidRDefault="001A5C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96" w:rsidRDefault="0060736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Style w:val="a5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5"/>
        <w:gridCol w:w="4125"/>
      </w:tblGrid>
      <w:tr w:rsidR="00FF5B58" w:rsidTr="00FF5B58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Default="00FF5B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</w:tcBorders>
          </w:tcPr>
          <w:p w:rsidR="00FF5B58" w:rsidRPr="004A1CDC" w:rsidRDefault="00FF5B58" w:rsidP="00773D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DC">
              <w:rPr>
                <w:rFonts w:ascii="Verdana" w:eastAsia="Verdana" w:hAnsi="Verdana" w:cs="Verdana"/>
                <w:i/>
                <w:sz w:val="18"/>
                <w:szCs w:val="18"/>
              </w:rPr>
              <w:t>МБ ДОУ «Детский сад №153»</w:t>
            </w:r>
          </w:p>
        </w:tc>
      </w:tr>
      <w:tr w:rsidR="00FF5B58" w:rsidTr="00FF5B58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Default="00FF5B5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начало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4125" w:type="dxa"/>
            <w:tcBorders>
              <w:bottom w:val="single" w:sz="8" w:space="0" w:color="000000"/>
            </w:tcBorders>
          </w:tcPr>
          <w:p w:rsidR="00FF5B58" w:rsidRPr="004A1CDC" w:rsidRDefault="00FF5B58" w:rsidP="00773D4C">
            <w:pPr>
              <w:pStyle w:val="normal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 w:rsidRPr="004A1CDC">
              <w:rPr>
                <w:rFonts w:ascii="Verdana" w:eastAsia="Verdana" w:hAnsi="Verdana" w:cs="Verdana"/>
                <w:i/>
                <w:sz w:val="18"/>
                <w:szCs w:val="18"/>
              </w:rPr>
              <w:t>14 педагогов</w:t>
            </w:r>
          </w:p>
          <w:p w:rsidR="00FF5B58" w:rsidRPr="004A1CDC" w:rsidRDefault="00FF5B58" w:rsidP="00773D4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FF5B58" w:rsidTr="00FF5B58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Default="00FF5B5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воспитанников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начало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года.</w:t>
            </w:r>
          </w:p>
          <w:p w:rsidR="00FF5B58" w:rsidRDefault="00FF5B5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семей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начало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года.</w:t>
            </w:r>
          </w:p>
        </w:tc>
        <w:tc>
          <w:tcPr>
            <w:tcW w:w="4125" w:type="dxa"/>
            <w:tcBorders>
              <w:bottom w:val="single" w:sz="8" w:space="0" w:color="000000"/>
            </w:tcBorders>
          </w:tcPr>
          <w:p w:rsidR="00FF5B58" w:rsidRPr="004A1CDC" w:rsidRDefault="00FF5B58" w:rsidP="00773D4C">
            <w:pPr>
              <w:pStyle w:val="normal"/>
              <w:rPr>
                <w:rFonts w:ascii="Verdana" w:eastAsia="Verdana" w:hAnsi="Verdana" w:cs="Verdana"/>
                <w:b/>
                <w:i/>
                <w:color w:val="999999"/>
                <w:sz w:val="18"/>
                <w:szCs w:val="18"/>
                <w:highlight w:val="yellow"/>
              </w:rPr>
            </w:pPr>
          </w:p>
          <w:p w:rsidR="00FF5B58" w:rsidRPr="0000138D" w:rsidRDefault="00FF5B58" w:rsidP="00773D4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  <w:highlight w:val="yellow"/>
              </w:rPr>
            </w:pPr>
            <w:r w:rsidRPr="0000138D">
              <w:rPr>
                <w:rFonts w:ascii="Verdana" w:eastAsia="Verdana" w:hAnsi="Verdana" w:cs="Verdana"/>
                <w:i/>
                <w:sz w:val="18"/>
                <w:szCs w:val="18"/>
              </w:rPr>
              <w:t>146 (130)</w:t>
            </w:r>
          </w:p>
        </w:tc>
      </w:tr>
      <w:tr w:rsidR="00FF5B58" w:rsidTr="00FF5B58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Default="00FF5B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“Создание ЕИОС в МСО” </w:t>
            </w:r>
          </w:p>
          <w:p w:rsidR="00FF5B58" w:rsidRDefault="00FF5B5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FF5B58" w:rsidRDefault="00FF5B5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координатора (ответственного)</w:t>
            </w:r>
          </w:p>
          <w:p w:rsidR="00FF5B58" w:rsidRDefault="00FF5B58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</w:tcBorders>
          </w:tcPr>
          <w:p w:rsidR="00FF5B58" w:rsidRDefault="00FF5B58" w:rsidP="00773D4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4A1CD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Осинцева Наталья Витальевна,  </w:t>
            </w:r>
          </w:p>
          <w:p w:rsidR="00FF5B58" w:rsidRDefault="00FF5B58" w:rsidP="00773D4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:rsidR="00FF5B58" w:rsidRPr="004A1CDC" w:rsidRDefault="00FF5B58" w:rsidP="00773D4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4A1CDC">
              <w:rPr>
                <w:rFonts w:ascii="Verdana" w:eastAsia="Verdana" w:hAnsi="Verdana" w:cs="Verdana"/>
                <w:i/>
                <w:sz w:val="18"/>
                <w:szCs w:val="18"/>
              </w:rPr>
              <w:t>старший воспитатель,</w:t>
            </w:r>
          </w:p>
          <w:p w:rsidR="00FF5B58" w:rsidRDefault="00FF5B58" w:rsidP="00773D4C">
            <w:pPr>
              <w:pStyle w:val="normal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247079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№141 от 23.11.2017</w:t>
            </w:r>
          </w:p>
          <w:p w:rsidR="00FF5B58" w:rsidRDefault="00FF5B58" w:rsidP="00773D4C">
            <w:pPr>
              <w:pStyle w:val="normal"/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</w:p>
          <w:p w:rsidR="00FF5B58" w:rsidRPr="00484164" w:rsidRDefault="00FF5B58" w:rsidP="00773D4C">
            <w:pPr>
              <w:pStyle w:val="normal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имеется</w:t>
            </w:r>
          </w:p>
        </w:tc>
      </w:tr>
    </w:tbl>
    <w:p w:rsidR="001A5C96" w:rsidRDefault="001A5C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A5C96" w:rsidRDefault="001A5C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A5C96" w:rsidRDefault="006073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Нормативно-правовое обеспечение</w:t>
      </w:r>
    </w:p>
    <w:tbl>
      <w:tblPr>
        <w:tblStyle w:val="a6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185"/>
        <w:gridCol w:w="1830"/>
      </w:tblGrid>
      <w:tr w:rsidR="001A5C96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или ДОТ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A5C96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ИКТ-стратегия образовательной организации и/или Программа информатизации ДОО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4C10CB" w:rsidRDefault="00EB50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4E7">
              <w:rPr>
                <w:rFonts w:ascii="Verdana" w:eastAsia="Verdana" w:hAnsi="Verdana" w:cs="Verdana"/>
                <w:i/>
                <w:sz w:val="18"/>
                <w:szCs w:val="18"/>
              </w:rPr>
              <w:t>http://detsad153nk.hostedu.ru/roditelyam/distantsionnoe-obuchenie/</w:t>
            </w:r>
          </w:p>
        </w:tc>
      </w:tr>
      <w:tr w:rsidR="001A5C96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в уставе ДОО, отражающие оказание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консультативной и методической помощи родителям  на основе дистанционных технологий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4C10CB" w:rsidRDefault="004C10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</w:t>
            </w:r>
            <w:r w:rsidR="00FF5B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нено</w:t>
            </w:r>
            <w:r w:rsidR="009F7B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замена Устава запланирована на сентябрь 2018 </w:t>
            </w:r>
            <w:r w:rsidR="009F7B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г.</w:t>
            </w:r>
          </w:p>
        </w:tc>
      </w:tr>
      <w:tr w:rsidR="001A5C96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Положение об информационной образовательной среде  ДОО.  Порядок применения дистанционных технологий при оказании консультативной и методической помощи родителям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A774E7" w:rsidRDefault="00EB50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4E7">
              <w:rPr>
                <w:rFonts w:ascii="Verdana" w:eastAsia="Verdana" w:hAnsi="Verdana" w:cs="Verdana"/>
                <w:i/>
                <w:sz w:val="18"/>
                <w:szCs w:val="18"/>
              </w:rPr>
              <w:t>http://detsad153nk.hostedu.ru/roditelyam/distantsionnoe-obuchenie/</w:t>
            </w:r>
          </w:p>
        </w:tc>
      </w:tr>
      <w:tr w:rsidR="001A5C96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ДОО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A774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4E7">
              <w:rPr>
                <w:rFonts w:ascii="Verdana" w:eastAsia="Verdana" w:hAnsi="Verdana" w:cs="Verdana"/>
                <w:i/>
                <w:sz w:val="18"/>
                <w:szCs w:val="18"/>
              </w:rPr>
              <w:t>http://detsad153nk.hostedu.ru/roditelyam/distantsionnoe-obuchenie/</w:t>
            </w:r>
          </w:p>
        </w:tc>
      </w:tr>
      <w:tr w:rsidR="001A5C96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педагогических работников ДОО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0736D" w:rsidRDefault="00EB50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4E7">
              <w:rPr>
                <w:rFonts w:ascii="Verdana" w:eastAsia="Verdana" w:hAnsi="Verdana" w:cs="Verdana"/>
                <w:i/>
                <w:sz w:val="18"/>
                <w:szCs w:val="18"/>
              </w:rPr>
              <w:t>http://detsad153nk.hostedu.ru/roditelyam/distantsionnoe-obuchenie/</w:t>
            </w:r>
          </w:p>
        </w:tc>
      </w:tr>
      <w:tr w:rsidR="0060736D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36D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по ДОО на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 о назначении координатора проекта “Создание ЕИОС в МСО” (ответственного)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36D" w:rsidRDefault="0060736D" w:rsidP="00773D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4E7">
              <w:rPr>
                <w:rFonts w:ascii="Verdana" w:eastAsia="Verdana" w:hAnsi="Verdana" w:cs="Verdana"/>
                <w:i/>
                <w:sz w:val="18"/>
                <w:szCs w:val="18"/>
              </w:rPr>
              <w:t>http://detsad153nk.hostedu.ru/roditelyam/distantsionnoe-obuchenie/</w:t>
            </w:r>
          </w:p>
        </w:tc>
      </w:tr>
      <w:tr w:rsidR="0060736D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36D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36D" w:rsidRDefault="00EB50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74E7">
              <w:rPr>
                <w:rFonts w:ascii="Verdana" w:eastAsia="Verdana" w:hAnsi="Verdana" w:cs="Verdana"/>
                <w:i/>
                <w:sz w:val="18"/>
                <w:szCs w:val="18"/>
              </w:rPr>
              <w:t>http://detsad153nk.hostedu.ru/roditelyam/distantsionnoe-obuchenie/</w:t>
            </w:r>
          </w:p>
        </w:tc>
      </w:tr>
    </w:tbl>
    <w:p w:rsidR="001A5C96" w:rsidRDefault="001A5C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C96" w:rsidRDefault="006073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III. Фактическое выполнение плана образовательной организации в рамках проекта (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рейтинг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количественный)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(данные из Плана мероприятий на </w:t>
      </w:r>
      <w:proofErr w:type="spellStart"/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. год, пункт III)</w:t>
      </w:r>
    </w:p>
    <w:p w:rsidR="001A5C96" w:rsidRDefault="001A5C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6310"/>
        <w:gridCol w:w="2010"/>
      </w:tblGrid>
      <w:tr w:rsidR="001A5C96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проекта</w:t>
            </w:r>
          </w:p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технологий (ЭО и ДОТ):</w:t>
            </w:r>
          </w:p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нет (причина)</w:t>
            </w:r>
          </w:p>
        </w:tc>
      </w:tr>
      <w:tr w:rsidR="00FF5B58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Default="00FF5B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Pr="009B6BF7" w:rsidRDefault="00FF5B58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sz w:val="18"/>
                <w:szCs w:val="18"/>
              </w:rPr>
              <w:t>Осинцева Наталья Витальевна,  старший воспитатель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Default="00FF5B58" w:rsidP="000D2931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Да</w:t>
            </w:r>
          </w:p>
          <w:p w:rsidR="00FF5B58" w:rsidRPr="009B6BF7" w:rsidRDefault="00FF5B58" w:rsidP="00FF5B58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</w:tr>
      <w:tr w:rsidR="00FF5B58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Default="00FF5B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Pr="009B6BF7" w:rsidRDefault="00FF5B58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sz w:val="18"/>
                <w:szCs w:val="18"/>
              </w:rPr>
              <w:t>Степанова Ольга Евгеньевна, учитель-логопед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Pr="009B6BF7" w:rsidRDefault="00EB5099" w:rsidP="000D2931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Да</w:t>
            </w:r>
          </w:p>
        </w:tc>
      </w:tr>
      <w:tr w:rsidR="00FF5B58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Default="00FF5B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Pr="009B6BF7" w:rsidRDefault="00FF5B58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sz w:val="18"/>
                <w:szCs w:val="18"/>
              </w:rPr>
              <w:t>Калачева Ирина Юрьевна, воспитатель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Pr="009B6BF7" w:rsidRDefault="00EB5099" w:rsidP="000D2931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Да</w:t>
            </w:r>
          </w:p>
        </w:tc>
      </w:tr>
      <w:tr w:rsidR="00FF5B58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Default="00FF5B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Pr="009B6BF7" w:rsidRDefault="00FF5B58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sz w:val="18"/>
                <w:szCs w:val="18"/>
              </w:rPr>
              <w:t>Пархачева</w:t>
            </w:r>
            <w:proofErr w:type="spellEnd"/>
            <w:r w:rsidRPr="009B6BF7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Ирина Анатольевна, воспитатель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Pr="009B6BF7" w:rsidRDefault="00EB5099" w:rsidP="000D293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Да</w:t>
            </w:r>
          </w:p>
        </w:tc>
      </w:tr>
      <w:tr w:rsidR="00FF5B58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Default="00FF5B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Pr="009B6BF7" w:rsidRDefault="00FF5B58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sz w:val="18"/>
                <w:szCs w:val="18"/>
              </w:rPr>
              <w:t>Федосенко</w:t>
            </w:r>
            <w:proofErr w:type="spellEnd"/>
            <w:r w:rsidRPr="009B6BF7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Татьяна Сергеевна, воспитатель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B58" w:rsidRPr="009B6BF7" w:rsidRDefault="00EB5099" w:rsidP="000D293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Да</w:t>
            </w:r>
          </w:p>
        </w:tc>
      </w:tr>
      <w:tr w:rsidR="001A5C96">
        <w:trPr>
          <w:trHeight w:val="480"/>
        </w:trPr>
        <w:tc>
          <w:tcPr>
            <w:tcW w:w="7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EB5099" w:rsidRDefault="00EB50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B5099">
              <w:rPr>
                <w:rFonts w:ascii="Verdana" w:eastAsia="Verdana" w:hAnsi="Verdana" w:cs="Verdana"/>
                <w:i/>
                <w:sz w:val="18"/>
                <w:szCs w:val="18"/>
              </w:rPr>
              <w:t>5</w:t>
            </w:r>
          </w:p>
        </w:tc>
      </w:tr>
      <w:tr w:rsidR="001A5C96">
        <w:trPr>
          <w:trHeight w:val="480"/>
        </w:trPr>
        <w:tc>
          <w:tcPr>
            <w:tcW w:w="7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37%)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EB5099" w:rsidRDefault="00EB50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B5099">
              <w:rPr>
                <w:rFonts w:ascii="Verdana" w:eastAsia="Verdana" w:hAnsi="Verdana" w:cs="Verdana"/>
                <w:i/>
                <w:sz w:val="18"/>
                <w:szCs w:val="18"/>
              </w:rPr>
              <w:t>37%</w:t>
            </w:r>
          </w:p>
        </w:tc>
      </w:tr>
    </w:tbl>
    <w:p w:rsidR="001A5C96" w:rsidRDefault="001A5C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C96" w:rsidRDefault="0060736D">
      <w:pPr>
        <w:pStyle w:val="normal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Качественное исполнение плана образовательной организации в рамках проекта (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рейтинг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качественный)</w:t>
      </w:r>
    </w:p>
    <w:p w:rsidR="001A5C96" w:rsidRDefault="0060736D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Оказание консультативной и методической помощи родителям на основе  ЭУМК “Родительский Университет”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(данные из Плана мероприятий на </w:t>
      </w:r>
      <w:proofErr w:type="spellStart"/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. год, пункт IV.1)</w:t>
      </w:r>
    </w:p>
    <w:p w:rsidR="001A5C96" w:rsidRDefault="001A5C96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</w:p>
    <w:tbl>
      <w:tblPr>
        <w:tblStyle w:val="a8"/>
        <w:tblW w:w="91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2610"/>
        <w:gridCol w:w="1845"/>
      </w:tblGrid>
      <w:tr w:rsidR="001A5C96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1A5C96" w:rsidRDefault="001A5C9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EB509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99" w:rsidRDefault="00EB5099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99" w:rsidRPr="009B6BF7" w:rsidRDefault="00EB5099" w:rsidP="008333CF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Дистанционное </w:t>
            </w:r>
            <w:proofErr w:type="gramStart"/>
            <w:r w:rsidRPr="009B6BF7">
              <w:rPr>
                <w:rFonts w:ascii="Verdana" w:eastAsia="Verdana" w:hAnsi="Verdana" w:cs="Verdana"/>
                <w:i/>
                <w:sz w:val="18"/>
                <w:szCs w:val="18"/>
              </w:rPr>
              <w:t>обучение по курсам</w:t>
            </w:r>
            <w:proofErr w:type="gramEnd"/>
            <w:r w:rsidRPr="009B6BF7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ЭУМК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99" w:rsidRPr="009B6BF7" w:rsidRDefault="00EB5099" w:rsidP="008333CF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sz w:val="18"/>
                <w:szCs w:val="18"/>
              </w:rPr>
              <w:t>Осинцева Наталья Витальевна,  старший воспитатель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99" w:rsidRPr="00EB5099" w:rsidRDefault="00EB5099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B5099">
              <w:rPr>
                <w:rFonts w:ascii="Verdana" w:eastAsia="Verdana" w:hAnsi="Verdana" w:cs="Verdana"/>
                <w:i/>
                <w:sz w:val="18"/>
                <w:szCs w:val="18"/>
              </w:rPr>
              <w:t>https://docs.google.com/spreadsheets/d/1oUQM4Y8A37G0Bs5ywW5PfiJSvgAwndWPizyzgnsB1Jk/edit#gid=216451406</w:t>
            </w:r>
          </w:p>
        </w:tc>
      </w:tr>
      <w:tr w:rsidR="001A5C96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родителей (кол-во семей)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EB5099" w:rsidRDefault="00EB5099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B5099">
              <w:rPr>
                <w:rFonts w:ascii="Verdana" w:eastAsia="Verdana" w:hAnsi="Verdana" w:cs="Verdana"/>
                <w:i/>
                <w:sz w:val="18"/>
                <w:szCs w:val="18"/>
              </w:rPr>
              <w:t>20</w:t>
            </w:r>
          </w:p>
        </w:tc>
      </w:tr>
      <w:tr w:rsidR="001A5C96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родителей (норма 15%)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EB5099" w:rsidRDefault="00EB5099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B5099">
              <w:rPr>
                <w:rFonts w:ascii="Verdana" w:eastAsia="Verdana" w:hAnsi="Verdana" w:cs="Verdana"/>
                <w:i/>
                <w:sz w:val="18"/>
                <w:szCs w:val="18"/>
              </w:rPr>
              <w:t>15%</w:t>
            </w:r>
          </w:p>
        </w:tc>
      </w:tr>
    </w:tbl>
    <w:p w:rsidR="001A5C96" w:rsidRDefault="001A5C96">
      <w:pPr>
        <w:pStyle w:val="normal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1A5C96" w:rsidRDefault="006073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II.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Учебные мероприятия, проводимые участниками проекта по направлениям: 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2.0),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сайты-блоги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 (данные из Плана мероприятий на </w:t>
      </w:r>
      <w:proofErr w:type="spellStart"/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. год, пункт IV.2)</w:t>
      </w:r>
    </w:p>
    <w:tbl>
      <w:tblPr>
        <w:tblStyle w:val="a9"/>
        <w:tblW w:w="96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1350"/>
        <w:gridCol w:w="1875"/>
        <w:gridCol w:w="1740"/>
      </w:tblGrid>
      <w:tr w:rsidR="001A5C96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B70AC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Default="00B70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анкетирование “Удовлетворенность родителей” на сайте ДОО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2.0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Осинцева Наталья Витальевна,  старший воспитатель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B70AC9" w:rsidRDefault="00EB50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</w:rPr>
            </w:pPr>
            <w:hyperlink r:id="rId5" w:history="1">
              <w:r w:rsidRPr="008038F9">
                <w:rPr>
                  <w:rStyle w:val="ae"/>
                  <w:rFonts w:ascii="Verdana" w:eastAsia="Verdana" w:hAnsi="Verdana" w:cs="Verdana"/>
                  <w:i/>
                  <w:sz w:val="18"/>
                  <w:szCs w:val="18"/>
                </w:rPr>
                <w:t>https://www.testograf.ru/ru/oprosi/aktualnie/03bd899f7cd683b83.html</w:t>
              </w:r>
            </w:hyperlink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  <w:tr w:rsidR="00B70AC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Default="00B70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викторина по материалу “</w:t>
            </w:r>
            <w:proofErr w:type="spellStart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Логоритмика</w:t>
            </w:r>
            <w:proofErr w:type="spellEnd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” на сайте ДОО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2.0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Степанова Ольга Евгеньевна, учитель-логопед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Default="00EB5099">
            <w:pPr>
              <w:pStyle w:val="normal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hyperlink r:id="rId6" w:tgtFrame="_blank" w:history="1">
              <w:r>
                <w:rPr>
                  <w:rStyle w:val="ae"/>
                  <w:color w:val="CC0000"/>
                  <w:shd w:val="clear" w:color="auto" w:fill="FFFFFF"/>
                </w:rPr>
                <w:t>https://learningapps.org/displa</w:t>
              </w:r>
              <w:r>
                <w:rPr>
                  <w:rStyle w:val="ae"/>
                  <w:color w:val="CC0000"/>
                  <w:shd w:val="clear" w:color="auto" w:fill="FFFFFF"/>
                </w:rPr>
                <w:lastRenderedPageBreak/>
                <w:t>y?v=pt4pk0yqa18</w:t>
              </w:r>
            </w:hyperlink>
            <w:r>
              <w:t xml:space="preserve"> </w:t>
            </w:r>
          </w:p>
        </w:tc>
      </w:tr>
      <w:tr w:rsidR="00B70AC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Default="00B70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викторина по материалу “ПДД малышам” на сайте ДОО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2.0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Калачева Ирина Юрьевна, воспитатель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Default="006417CA">
            <w:pPr>
              <w:pStyle w:val="normal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hyperlink r:id="rId7" w:tgtFrame="_blank" w:history="1">
              <w:r>
                <w:rPr>
                  <w:rStyle w:val="ae"/>
                  <w:color w:val="CC0000"/>
                  <w:shd w:val="clear" w:color="auto" w:fill="FFFFFF"/>
                </w:rPr>
                <w:t>https://learningapps.org/display?v=p3r9x99mj18</w:t>
              </w:r>
            </w:hyperlink>
            <w:r>
              <w:t xml:space="preserve"> </w:t>
            </w:r>
          </w:p>
        </w:tc>
      </w:tr>
      <w:tr w:rsidR="00B70AC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Default="00B70A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1215D0" w:rsidP="001215D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Викторина «П</w:t>
            </w:r>
            <w:r w:rsidR="00B70AC9"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одготовка детей к обучению в школе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»</w:t>
            </w:r>
            <w:r w:rsidR="00B70AC9"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на сайте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ДОО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1215D0" w:rsidP="000D293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2.0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Пархачева</w:t>
            </w:r>
            <w:proofErr w:type="spellEnd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Default="006417CA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hyperlink r:id="rId8" w:tgtFrame="_blank" w:history="1">
              <w:r>
                <w:rPr>
                  <w:rStyle w:val="ae"/>
                  <w:color w:val="CC0000"/>
                  <w:shd w:val="clear" w:color="auto" w:fill="FFFFFF"/>
                </w:rPr>
                <w:t>https://learningapps.org/display?v=pjfp6wguj18</w:t>
              </w:r>
            </w:hyperlink>
          </w:p>
        </w:tc>
      </w:tr>
      <w:tr w:rsidR="00B70AC9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Default="00193F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Викторина «Отдых с ребенком»</w:t>
            </w:r>
            <w:r w:rsidR="001215D0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на сайте ДОО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2.0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DA3072" w:rsidRDefault="00B70AC9" w:rsidP="000D2931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>Федосенко</w:t>
            </w:r>
            <w:proofErr w:type="spellEnd"/>
            <w:r w:rsidRPr="00DA3072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Татьяна Сергеевна, воспитатель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C9" w:rsidRPr="00EB5099" w:rsidRDefault="00EB50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hyperlink r:id="rId9" w:history="1">
              <w:r w:rsidRPr="008038F9">
                <w:rPr>
                  <w:rStyle w:val="ae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</w:rPr>
                <w:t>https://learningapps.org/display?v=p3sf075u318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A5C96">
        <w:trPr>
          <w:trHeight w:val="440"/>
        </w:trPr>
        <w:tc>
          <w:tcPr>
            <w:tcW w:w="78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группы*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215D0" w:rsidRDefault="00121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1215D0">
              <w:rPr>
                <w:rFonts w:ascii="Verdana" w:eastAsia="Verdana" w:hAnsi="Verdana" w:cs="Verdana"/>
                <w:i/>
                <w:sz w:val="18"/>
                <w:szCs w:val="18"/>
              </w:rPr>
              <w:t>5</w:t>
            </w:r>
          </w:p>
        </w:tc>
      </w:tr>
      <w:tr w:rsidR="001A5C96">
        <w:trPr>
          <w:trHeight w:val="440"/>
        </w:trPr>
        <w:tc>
          <w:tcPr>
            <w:tcW w:w="78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 (норма 37%)*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215D0" w:rsidRDefault="00121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1215D0">
              <w:rPr>
                <w:rFonts w:ascii="Verdana" w:eastAsia="Verdana" w:hAnsi="Verdana" w:cs="Verdana"/>
                <w:i/>
                <w:sz w:val="18"/>
                <w:szCs w:val="18"/>
              </w:rPr>
              <w:t>37%</w:t>
            </w:r>
          </w:p>
        </w:tc>
      </w:tr>
    </w:tbl>
    <w:p w:rsidR="001A5C96" w:rsidRDefault="001A5C96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C96" w:rsidRDefault="0060736D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Причины расхождения итоговых данных с предыдущей таблицей</w:t>
      </w: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(расхождение плана с отчетом)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A5C96" w:rsidRDefault="0060736D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1215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Педагог  </w:t>
      </w:r>
      <w:proofErr w:type="spellStart"/>
      <w:r w:rsidR="001215D0">
        <w:rPr>
          <w:rFonts w:ascii="Times New Roman" w:eastAsia="Times New Roman" w:hAnsi="Times New Roman" w:cs="Times New Roman"/>
          <w:b/>
          <w:i/>
          <w:sz w:val="24"/>
          <w:szCs w:val="24"/>
        </w:rPr>
        <w:t>Пархачева</w:t>
      </w:r>
      <w:proofErr w:type="spellEnd"/>
      <w:r w:rsidR="001215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Ирина Анатольевна создала для родителей электронное пособие – викторину «Подготовка детей к обучению в школе, для создания </w:t>
      </w:r>
      <w:proofErr w:type="spellStart"/>
      <w:r w:rsidR="001215D0">
        <w:rPr>
          <w:rFonts w:ascii="Times New Roman" w:eastAsia="Times New Roman" w:hAnsi="Times New Roman" w:cs="Times New Roman"/>
          <w:b/>
          <w:i/>
          <w:sz w:val="24"/>
          <w:szCs w:val="24"/>
        </w:rPr>
        <w:t>блога</w:t>
      </w:r>
      <w:proofErr w:type="spellEnd"/>
      <w:r w:rsidR="001215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педагога еще не достаточно знаний.</w:t>
      </w:r>
    </w:p>
    <w:p w:rsidR="001A5C96" w:rsidRDefault="001A5C96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C96" w:rsidRDefault="006073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Социально-значимые события, направленные на обобщение и распространение опыта в рамках проекта</w:t>
      </w: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(данные из Плана мероприятий на </w:t>
      </w:r>
      <w:proofErr w:type="spellStart"/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. год, пункт V)</w:t>
      </w:r>
    </w:p>
    <w:tbl>
      <w:tblPr>
        <w:tblStyle w:val="aa"/>
        <w:tblW w:w="96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15"/>
        <w:gridCol w:w="2235"/>
        <w:gridCol w:w="1695"/>
      </w:tblGrid>
      <w:tr w:rsidR="001A5C9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1A5C9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</w:p>
        </w:tc>
      </w:tr>
      <w:tr w:rsidR="001A5C9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</w:p>
        </w:tc>
      </w:tr>
      <w:tr w:rsidR="001A5C9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A5C96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обобщающих и распространяющих опыт в рамках НМП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E5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5C96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  обобщающих и распространяющих опыт в рамках НМП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E552EF" w:rsidRDefault="00E5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552EF">
              <w:rPr>
                <w:rFonts w:ascii="Verdana" w:eastAsia="Verdana" w:hAnsi="Verdana" w:cs="Verdana"/>
                <w:i/>
                <w:sz w:val="18"/>
                <w:szCs w:val="18"/>
              </w:rPr>
              <w:t>0%</w:t>
            </w:r>
          </w:p>
        </w:tc>
      </w:tr>
    </w:tbl>
    <w:p w:rsidR="001A5C96" w:rsidRDefault="001A5C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C96" w:rsidRDefault="001A5C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C96" w:rsidRDefault="006073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Конкурсные мероприятия в рамках проекта </w:t>
      </w: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 xml:space="preserve">(данные из Плана мероприятий на </w:t>
      </w:r>
      <w:proofErr w:type="spellStart"/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. год, пункт VI)</w:t>
      </w:r>
    </w:p>
    <w:tbl>
      <w:tblPr>
        <w:tblStyle w:val="ab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45"/>
        <w:gridCol w:w="2370"/>
        <w:gridCol w:w="1635"/>
      </w:tblGrid>
      <w:tr w:rsidR="001A5C9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1A5C9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C9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C9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...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C96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E552EF" w:rsidRDefault="00E5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552EF">
              <w:rPr>
                <w:rFonts w:ascii="Verdana" w:eastAsia="Verdana" w:hAnsi="Verdana" w:cs="Verdana"/>
                <w:i/>
                <w:sz w:val="18"/>
                <w:szCs w:val="18"/>
              </w:rPr>
              <w:t>0</w:t>
            </w:r>
          </w:p>
        </w:tc>
      </w:tr>
      <w:tr w:rsidR="001A5C96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проекта, 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E552EF" w:rsidRDefault="00E55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552EF">
              <w:rPr>
                <w:rFonts w:ascii="Verdana" w:eastAsia="Verdana" w:hAnsi="Verdana" w:cs="Verdana"/>
                <w:i/>
                <w:sz w:val="18"/>
                <w:szCs w:val="18"/>
              </w:rPr>
              <w:t>0%</w:t>
            </w:r>
          </w:p>
        </w:tc>
      </w:tr>
    </w:tbl>
    <w:p w:rsidR="001A5C96" w:rsidRDefault="001A5C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C96" w:rsidRDefault="0060736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VII. Размещение учебных разработок в  депозитариях в рамках проекта </w:t>
      </w: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 xml:space="preserve">(данные из Плана мероприятий на </w:t>
      </w:r>
      <w:proofErr w:type="spellStart"/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. год, пункт VII)</w:t>
      </w:r>
    </w:p>
    <w:tbl>
      <w:tblPr>
        <w:tblStyle w:val="ac"/>
        <w:tblW w:w="97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205"/>
        <w:gridCol w:w="2280"/>
        <w:gridCol w:w="1590"/>
      </w:tblGrid>
      <w:tr w:rsidR="001A5C9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1A5C96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1A5C9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C9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C9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C9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...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1A5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C96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E552EF" w:rsidRDefault="00E552EF">
            <w:pPr>
              <w:pStyle w:val="normal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552EF">
              <w:rPr>
                <w:rFonts w:ascii="Verdana" w:eastAsia="Verdana" w:hAnsi="Verdana" w:cs="Verdana"/>
                <w:i/>
                <w:sz w:val="18"/>
                <w:szCs w:val="18"/>
              </w:rPr>
              <w:t>0</w:t>
            </w:r>
          </w:p>
        </w:tc>
      </w:tr>
      <w:tr w:rsidR="001A5C96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A5C96" w:rsidRDefault="0060736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E552EF" w:rsidRDefault="00E552EF">
            <w:pPr>
              <w:pStyle w:val="normal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552EF">
              <w:rPr>
                <w:rFonts w:ascii="Verdana" w:eastAsia="Verdana" w:hAnsi="Verdana" w:cs="Verdana"/>
                <w:i/>
                <w:sz w:val="18"/>
                <w:szCs w:val="18"/>
              </w:rPr>
              <w:t>0%</w:t>
            </w:r>
          </w:p>
        </w:tc>
      </w:tr>
    </w:tbl>
    <w:p w:rsidR="001A5C96" w:rsidRDefault="001A5C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C96" w:rsidRDefault="0060736D">
      <w:pPr>
        <w:pStyle w:val="normal"/>
        <w:rPr>
          <w:rFonts w:ascii="Times New Roman" w:eastAsia="Times New Roman" w:hAnsi="Times New Roman" w:cs="Times New Roman"/>
          <w:color w:val="B7B7B7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VIII. Сводная таблица данных рейтинга ОО </w:t>
      </w: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(заполняется данными из таблиц данного отчета)</w:t>
      </w:r>
    </w:p>
    <w:p w:rsidR="001A5C96" w:rsidRDefault="001A5C96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d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55"/>
        <w:gridCol w:w="1410"/>
        <w:gridCol w:w="1170"/>
        <w:gridCol w:w="2055"/>
        <w:gridCol w:w="1425"/>
      </w:tblGrid>
      <w:tr w:rsidR="001A5C96">
        <w:trPr>
          <w:trHeight w:val="480"/>
        </w:trPr>
        <w:tc>
          <w:tcPr>
            <w:tcW w:w="90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0736D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1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Фактическое выполнение плана образовательной организации в рамках проекта (рейтинг количественный)</w:t>
            </w:r>
          </w:p>
        </w:tc>
      </w:tr>
      <w:tr w:rsidR="001A5C96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0736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основных </w:t>
            </w:r>
            <w:proofErr w:type="spellStart"/>
            <w:r w:rsidRPr="00665109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6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работников на начало 2017-2018 </w:t>
            </w:r>
            <w:proofErr w:type="spellStart"/>
            <w:r w:rsidRPr="00665109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665109">
              <w:rPr>
                <w:rFonts w:ascii="Times New Roman" w:eastAsia="Times New Roman" w:hAnsi="Times New Roman" w:cs="Times New Roman"/>
                <w:sz w:val="20"/>
                <w:szCs w:val="20"/>
              </w:rPr>
              <w:t>. года (</w:t>
            </w:r>
            <w:proofErr w:type="spellStart"/>
            <w:r w:rsidRPr="00665109">
              <w:rPr>
                <w:rFonts w:ascii="Times New Roman" w:eastAsia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66510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510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r w:rsidRPr="0066510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651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5109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A5C96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0736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работников, применяющих </w:t>
            </w:r>
            <w:proofErr w:type="spellStart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 (ЭО и ДОТ) в 2017-2018 </w:t>
            </w:r>
            <w:proofErr w:type="spellStart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. году (к.п.р.)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651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51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0736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Формула подсчета %: к.п.р./</w:t>
            </w:r>
            <w:proofErr w:type="spellStart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*100=</w:t>
            </w:r>
          </w:p>
          <w:p w:rsidR="001A5C96" w:rsidRPr="00665109" w:rsidRDefault="001A5C9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5C96" w:rsidRPr="00665109" w:rsidRDefault="0060736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510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получилось меньше 37%, то план не выполнен, если &gt;=, то план выполнен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0736D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665109">
              <w:rPr>
                <w:rFonts w:ascii="Times New Roman" w:eastAsia="Times New Roman" w:hAnsi="Times New Roman" w:cs="Times New Roman"/>
              </w:rPr>
              <w:t xml:space="preserve">%   </w:t>
            </w:r>
            <w:r w:rsidR="00665109" w:rsidRPr="00665109">
              <w:rPr>
                <w:rFonts w:ascii="Times New Roman" w:eastAsia="Times New Roman" w:hAnsi="Times New Roman" w:cs="Times New Roman"/>
              </w:rPr>
              <w:t>37</w:t>
            </w:r>
          </w:p>
          <w:p w:rsidR="001A5C96" w:rsidRPr="00665109" w:rsidRDefault="001A5C96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665109" w:rsidRPr="00665109" w:rsidRDefault="0060736D" w:rsidP="00665109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665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выполнено </w:t>
            </w:r>
          </w:p>
          <w:p w:rsidR="001A5C96" w:rsidRPr="00665109" w:rsidRDefault="001A5C9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5C96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0736D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семей на начало 2017-2018 </w:t>
            </w:r>
            <w:proofErr w:type="spellStart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. года (</w:t>
            </w:r>
            <w:proofErr w:type="spellStart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spellEnd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6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651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5109"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1A5C96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0736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родителей, обучающихся в РУ  в 2017-2018 </w:t>
            </w:r>
            <w:proofErr w:type="spellStart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. году (к.р.)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65109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510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0736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Формула подсчета %: к.р./</w:t>
            </w:r>
            <w:proofErr w:type="spellStart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spellEnd"/>
            <w:r w:rsidRPr="00665109">
              <w:rPr>
                <w:rFonts w:ascii="Times New Roman" w:eastAsia="Times New Roman" w:hAnsi="Times New Roman" w:cs="Times New Roman"/>
                <w:sz w:val="18"/>
                <w:szCs w:val="18"/>
              </w:rPr>
              <w:t>*100=</w:t>
            </w:r>
          </w:p>
          <w:p w:rsidR="001A5C96" w:rsidRPr="00665109" w:rsidRDefault="001A5C9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5C96" w:rsidRPr="00665109" w:rsidRDefault="0060736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510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получилось меньше 15%, то план не выполнен, если &gt;=, то план выполнен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665109" w:rsidRDefault="0060736D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665109">
              <w:rPr>
                <w:rFonts w:ascii="Times New Roman" w:eastAsia="Times New Roman" w:hAnsi="Times New Roman" w:cs="Times New Roman"/>
              </w:rPr>
              <w:t xml:space="preserve">%    </w:t>
            </w:r>
            <w:r w:rsidR="00665109" w:rsidRPr="00665109">
              <w:rPr>
                <w:rFonts w:ascii="Times New Roman" w:eastAsia="Times New Roman" w:hAnsi="Times New Roman" w:cs="Times New Roman"/>
              </w:rPr>
              <w:t>15</w:t>
            </w:r>
          </w:p>
          <w:p w:rsidR="001A5C96" w:rsidRPr="00665109" w:rsidRDefault="001A5C96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665109" w:rsidRPr="00665109" w:rsidRDefault="0060736D" w:rsidP="00665109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665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выполнено </w:t>
            </w:r>
          </w:p>
          <w:p w:rsidR="001A5C96" w:rsidRPr="00665109" w:rsidRDefault="001A5C96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5C96">
        <w:trPr>
          <w:trHeight w:val="380"/>
        </w:trPr>
        <w:tc>
          <w:tcPr>
            <w:tcW w:w="90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Качественное исполнение плана образовательной организации в рамках проекта (рейтинг качественный)</w:t>
            </w:r>
          </w:p>
        </w:tc>
      </w:tr>
      <w:tr w:rsidR="001A5C96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Показатели </w:t>
            </w:r>
          </w:p>
          <w:p w:rsidR="001A5C96" w:rsidRPr="001945EC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(качественного рейтинга)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1945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работников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Вес показателя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Формула </w:t>
            </w:r>
          </w:p>
          <w:p w:rsidR="001A5C96" w:rsidRPr="001945EC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подсчета баллов</w:t>
            </w:r>
          </w:p>
          <w:p w:rsidR="001A5C96" w:rsidRPr="001945EC" w:rsidRDefault="001A5C96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</w:tr>
      <w:tr w:rsidR="001A5C96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работников, применяющих 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 (ЭО и ДОТ) в 2017-2018 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  <w:proofErr w:type="spell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r w:rsidRPr="001945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</w:t>
            </w: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(к.п.р.1) (% из таблицы количественного рейтинга)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16117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45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(к.п.р.1 - 37)/37*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вес=</w:t>
            </w:r>
            <w:proofErr w:type="spellEnd"/>
          </w:p>
          <w:p w:rsidR="00E5013A" w:rsidRPr="001945EC" w:rsidRDefault="00E5013A" w:rsidP="00D3048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(37-37)/37*2=</w:t>
            </w:r>
            <w:r w:rsidR="00EF21EF"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EF21E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45E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A5C96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родителей, обучающихся в РУ  в 2017-2018 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. году (к.р.1) (% из таблицы количественного рейтинга)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E5013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45E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(к.р.1 - 15)/15*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вес=</w:t>
            </w:r>
            <w:proofErr w:type="spellEnd"/>
          </w:p>
          <w:p w:rsidR="00EF21EF" w:rsidRPr="001945EC" w:rsidRDefault="00EF21E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(15-15)/15*2=0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EF21E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45E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A5C96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Количество педагогов, </w:t>
            </w:r>
            <w:r w:rsidRPr="001945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принимающих участие в социально-значимых событиях, направленных на обобщение и распространение опыта в рамках НМП  (к.п</w:t>
            </w:r>
            <w:proofErr w:type="gram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E5013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45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к.п.р.2/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*100*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вес=</w:t>
            </w:r>
            <w:proofErr w:type="spellEnd"/>
          </w:p>
          <w:p w:rsidR="00EF21EF" w:rsidRPr="001945EC" w:rsidRDefault="00EF21E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0*100*1=0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EF21E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45E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A5C96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Количество педагогов, </w:t>
            </w: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предоставивших свои разработки на конкурсы в рамках НМП  (к.п.р.3)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E5013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45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1EF" w:rsidRPr="001945EC" w:rsidRDefault="0060736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к.п.р.3/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*100*вес=</w:t>
            </w:r>
          </w:p>
          <w:p w:rsidR="001A5C96" w:rsidRPr="001945EC" w:rsidRDefault="00EF21E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0/14*100*0,5=0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EF21E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45E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A5C96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Количество педагогов, </w:t>
            </w: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предоставивших свои разработки в депозитарии в рамках НМП  (к.п.р.4)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E5013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45EC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к.п.р.4/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*100*</w:t>
            </w:r>
            <w:proofErr w:type="spellStart"/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вес</w:t>
            </w: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=</w:t>
            </w:r>
            <w:proofErr w:type="spellEnd"/>
          </w:p>
          <w:p w:rsidR="00EF21EF" w:rsidRPr="001945EC" w:rsidRDefault="00EF21E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5EC">
              <w:rPr>
                <w:rFonts w:ascii="Times New Roman" w:eastAsia="Times New Roman" w:hAnsi="Times New Roman" w:cs="Times New Roman"/>
                <w:sz w:val="18"/>
                <w:szCs w:val="18"/>
              </w:rPr>
              <w:t>0/14*100*0,5=0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EF21E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945EC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1A5C96">
        <w:trPr>
          <w:trHeight w:val="420"/>
        </w:trPr>
        <w:tc>
          <w:tcPr>
            <w:tcW w:w="75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60736D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94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 w:rsidRPr="00194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баллов (сумма)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96" w:rsidRPr="001945EC" w:rsidRDefault="00EF21E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5E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A5C96" w:rsidRDefault="001A5C96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C96" w:rsidRDefault="0060736D">
      <w:pPr>
        <w:pStyle w:val="normal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0"/>
          <w:szCs w:val="20"/>
        </w:rPr>
        <w:t>Примечание: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1A5C96" w:rsidRDefault="0060736D">
      <w:pPr>
        <w:pStyle w:val="normal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Уточняющие вопросы по работе с Отчетом и Рейтингом можно задавать в файле совместного редактирования “Вопросы-ответы по работе с Отчетом и Рейтингом” (</w:t>
      </w:r>
      <w:hyperlink r:id="rId10">
        <w:r>
          <w:rPr>
            <w:rFonts w:ascii="Times New Roman" w:eastAsia="Times New Roman" w:hAnsi="Times New Roman" w:cs="Times New Roman"/>
            <w:color w:val="FF0000"/>
            <w:sz w:val="20"/>
            <w:szCs w:val="20"/>
            <w:highlight w:val="white"/>
            <w:u w:val="single"/>
          </w:rPr>
          <w:t>сс</w:t>
        </w:r>
        <w:r>
          <w:rPr>
            <w:rFonts w:ascii="Times New Roman" w:eastAsia="Times New Roman" w:hAnsi="Times New Roman" w:cs="Times New Roman"/>
            <w:color w:val="FF0000"/>
            <w:sz w:val="20"/>
            <w:szCs w:val="20"/>
            <w:highlight w:val="white"/>
            <w:u w:val="single"/>
          </w:rPr>
          <w:t>ы</w:t>
        </w:r>
        <w:r>
          <w:rPr>
            <w:rFonts w:ascii="Times New Roman" w:eastAsia="Times New Roman" w:hAnsi="Times New Roman" w:cs="Times New Roman"/>
            <w:color w:val="FF0000"/>
            <w:sz w:val="20"/>
            <w:szCs w:val="20"/>
            <w:highlight w:val="white"/>
            <w:u w:val="single"/>
          </w:rPr>
          <w:t>лка</w:t>
        </w:r>
      </w:hyperlink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)</w:t>
      </w:r>
    </w:p>
    <w:sectPr w:rsidR="001A5C96" w:rsidSect="001A5C9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EA8"/>
    <w:multiLevelType w:val="multilevel"/>
    <w:tmpl w:val="80A25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E957641"/>
    <w:multiLevelType w:val="multilevel"/>
    <w:tmpl w:val="F8347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C5A6F1C"/>
    <w:multiLevelType w:val="multilevel"/>
    <w:tmpl w:val="AEFA1C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A5C96"/>
    <w:rsid w:val="001215D0"/>
    <w:rsid w:val="0016117F"/>
    <w:rsid w:val="00193F76"/>
    <w:rsid w:val="001945EC"/>
    <w:rsid w:val="001A5C96"/>
    <w:rsid w:val="002A0A32"/>
    <w:rsid w:val="00397366"/>
    <w:rsid w:val="00484164"/>
    <w:rsid w:val="004C10CB"/>
    <w:rsid w:val="0060736D"/>
    <w:rsid w:val="006417CA"/>
    <w:rsid w:val="006622A9"/>
    <w:rsid w:val="00665109"/>
    <w:rsid w:val="009F7BC9"/>
    <w:rsid w:val="00A774E7"/>
    <w:rsid w:val="00B70AC9"/>
    <w:rsid w:val="00D3048F"/>
    <w:rsid w:val="00E5013A"/>
    <w:rsid w:val="00E552EF"/>
    <w:rsid w:val="00EB5099"/>
    <w:rsid w:val="00EF21EF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A9"/>
  </w:style>
  <w:style w:type="paragraph" w:styleId="1">
    <w:name w:val="heading 1"/>
    <w:basedOn w:val="normal"/>
    <w:next w:val="normal"/>
    <w:rsid w:val="001A5C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A5C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A5C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A5C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A5C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A5C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5C96"/>
  </w:style>
  <w:style w:type="table" w:customStyle="1" w:styleId="TableNormal">
    <w:name w:val="Table Normal"/>
    <w:rsid w:val="001A5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A5C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A5C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A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A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A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A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A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A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A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A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A5C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e">
    <w:name w:val="Hyperlink"/>
    <w:basedOn w:val="a0"/>
    <w:uiPriority w:val="99"/>
    <w:unhideWhenUsed/>
    <w:rsid w:val="00EB5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jfp6wguj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3r9x99mj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t4pk0yqa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stograf.ru/ru/oprosi/aktualnie/03bd899f7cd683b83.html" TargetMode="External"/><Relationship Id="rId10" Type="http://schemas.openxmlformats.org/officeDocument/2006/relationships/hyperlink" Target="https://docs.google.com/document/d/1SPgRHq5FA6jHtSZCyqYsfhKVkU8UwgPvzw8dDArIrw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3sf075u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№153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Д/с №153</cp:lastModifiedBy>
  <cp:revision>4</cp:revision>
  <dcterms:created xsi:type="dcterms:W3CDTF">2018-05-30T06:39:00Z</dcterms:created>
  <dcterms:modified xsi:type="dcterms:W3CDTF">2018-06-04T05:40:00Z</dcterms:modified>
</cp:coreProperties>
</file>